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4F" w:rsidRDefault="00FD144F" w:rsidP="00E01A97">
      <w:pPr>
        <w:jc w:val="center"/>
        <w:rPr>
          <w:b/>
          <w:sz w:val="32"/>
        </w:rPr>
      </w:pPr>
      <w:r>
        <w:rPr>
          <w:noProof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page">
              <wp:posOffset>3733165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A97">
        <w:rPr>
          <w:b/>
          <w:sz w:val="32"/>
        </w:rPr>
        <w:t xml:space="preserve">Муниципальный </w:t>
      </w:r>
      <w:r w:rsidRPr="00654B8E">
        <w:rPr>
          <w:b/>
          <w:sz w:val="32"/>
        </w:rPr>
        <w:t>комитет</w:t>
      </w:r>
    </w:p>
    <w:p w:rsidR="00FD144F" w:rsidRDefault="00E01A97" w:rsidP="00E01A97">
      <w:pPr>
        <w:jc w:val="center"/>
        <w:rPr>
          <w:b/>
          <w:sz w:val="32"/>
        </w:rPr>
      </w:pPr>
      <w:r>
        <w:rPr>
          <w:b/>
          <w:sz w:val="32"/>
        </w:rPr>
        <w:t xml:space="preserve">Прохорского сельского </w:t>
      </w:r>
      <w:r w:rsidR="00FD144F">
        <w:rPr>
          <w:b/>
          <w:sz w:val="32"/>
        </w:rPr>
        <w:t>поселения</w:t>
      </w:r>
    </w:p>
    <w:p w:rsidR="00FD144F" w:rsidRDefault="00E01A97" w:rsidP="00E01A97">
      <w:pPr>
        <w:jc w:val="center"/>
        <w:rPr>
          <w:b/>
          <w:sz w:val="32"/>
        </w:rPr>
      </w:pPr>
      <w:r>
        <w:rPr>
          <w:b/>
          <w:sz w:val="32"/>
        </w:rPr>
        <w:t xml:space="preserve">Спасского муниципального </w:t>
      </w:r>
      <w:r w:rsidR="00FD144F">
        <w:rPr>
          <w:b/>
          <w:sz w:val="32"/>
        </w:rPr>
        <w:t>района</w:t>
      </w:r>
    </w:p>
    <w:p w:rsidR="00FD144F" w:rsidRDefault="00E01A97" w:rsidP="00E01A97">
      <w:pPr>
        <w:jc w:val="center"/>
        <w:rPr>
          <w:b/>
          <w:sz w:val="32"/>
        </w:rPr>
      </w:pPr>
      <w:r>
        <w:rPr>
          <w:b/>
          <w:sz w:val="32"/>
        </w:rPr>
        <w:t xml:space="preserve">Приморского </w:t>
      </w:r>
      <w:r w:rsidR="00FD144F">
        <w:rPr>
          <w:b/>
          <w:sz w:val="32"/>
        </w:rPr>
        <w:t>края</w:t>
      </w:r>
    </w:p>
    <w:p w:rsidR="00FD144F" w:rsidRDefault="00FD144F" w:rsidP="00E01A97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FD144F" w:rsidRDefault="00FD144F" w:rsidP="00E01A97">
      <w:pPr>
        <w:spacing w:line="276" w:lineRule="auto"/>
        <w:rPr>
          <w:b/>
          <w:sz w:val="32"/>
        </w:rPr>
      </w:pPr>
    </w:p>
    <w:p w:rsidR="00FD144F" w:rsidRPr="00F57EAB" w:rsidRDefault="00D9338A" w:rsidP="00E01A97">
      <w:pPr>
        <w:spacing w:line="276" w:lineRule="auto"/>
      </w:pPr>
      <w:proofErr w:type="gramStart"/>
      <w:r>
        <w:t>27</w:t>
      </w:r>
      <w:r w:rsidR="00536203">
        <w:t xml:space="preserve">  </w:t>
      </w:r>
      <w:r>
        <w:t>ноября</w:t>
      </w:r>
      <w:proofErr w:type="gramEnd"/>
      <w:r w:rsidR="00536203">
        <w:t xml:space="preserve"> </w:t>
      </w:r>
      <w:r w:rsidR="00FD144F">
        <w:t>201</w:t>
      </w:r>
      <w:r w:rsidR="00140E9C">
        <w:t>8</w:t>
      </w:r>
      <w:r w:rsidR="00536203" w:rsidRPr="00536203">
        <w:tab/>
      </w:r>
      <w:r w:rsidR="00536203" w:rsidRPr="00536203">
        <w:tab/>
      </w:r>
      <w:r w:rsidR="00536203" w:rsidRPr="00536203">
        <w:tab/>
      </w:r>
      <w:r w:rsidR="008E37C7">
        <w:tab/>
      </w:r>
      <w:r w:rsidR="00FD144F">
        <w:t>с. Прохоры</w:t>
      </w:r>
      <w:r w:rsidR="00536203">
        <w:tab/>
      </w:r>
      <w:r w:rsidR="00536203">
        <w:tab/>
      </w:r>
      <w:r w:rsidR="00536203">
        <w:tab/>
      </w:r>
      <w:r w:rsidR="00536203">
        <w:tab/>
      </w:r>
      <w:r w:rsidR="00536203">
        <w:tab/>
      </w:r>
      <w:r w:rsidR="00536203" w:rsidRPr="00536203">
        <w:t xml:space="preserve">   </w:t>
      </w:r>
      <w:r w:rsidR="00FD144F">
        <w:t xml:space="preserve">№ </w:t>
      </w:r>
      <w:r w:rsidR="00642A9C">
        <w:t>182</w:t>
      </w:r>
    </w:p>
    <w:p w:rsidR="00FD144F" w:rsidRDefault="00FD144F" w:rsidP="00E01A97">
      <w:pPr>
        <w:spacing w:line="276" w:lineRule="auto"/>
      </w:pPr>
    </w:p>
    <w:p w:rsidR="000976CB" w:rsidRPr="00107DBC" w:rsidRDefault="00FD144F" w:rsidP="000976CB">
      <w:pPr>
        <w:jc w:val="center"/>
        <w:rPr>
          <w:b/>
          <w:sz w:val="26"/>
          <w:szCs w:val="26"/>
        </w:rPr>
      </w:pPr>
      <w:r w:rsidRPr="00FD144F">
        <w:rPr>
          <w:b/>
          <w:sz w:val="28"/>
        </w:rPr>
        <w:t xml:space="preserve">Об </w:t>
      </w:r>
      <w:r>
        <w:rPr>
          <w:b/>
          <w:sz w:val="28"/>
        </w:rPr>
        <w:t xml:space="preserve">утверждении </w:t>
      </w:r>
      <w:r w:rsidR="00F6055F">
        <w:rPr>
          <w:b/>
          <w:sz w:val="28"/>
        </w:rPr>
        <w:t>П</w:t>
      </w:r>
      <w:r>
        <w:rPr>
          <w:b/>
          <w:sz w:val="28"/>
        </w:rPr>
        <w:t xml:space="preserve">оложения </w:t>
      </w:r>
      <w:r w:rsidR="00F6055F">
        <w:rPr>
          <w:b/>
          <w:sz w:val="28"/>
        </w:rPr>
        <w:t>«</w:t>
      </w:r>
      <w:r w:rsidR="00D66866">
        <w:rPr>
          <w:b/>
          <w:sz w:val="28"/>
        </w:rPr>
        <w:t>О</w:t>
      </w:r>
      <w:r w:rsidR="00D66866" w:rsidRPr="00D66866">
        <w:rPr>
          <w:b/>
          <w:sz w:val="28"/>
        </w:rPr>
        <w:t xml:space="preserve"> предоставлении налоговых льгот многодетным семьям</w:t>
      </w:r>
      <w:r w:rsidR="00F6055F">
        <w:rPr>
          <w:b/>
          <w:sz w:val="28"/>
        </w:rPr>
        <w:t>»</w:t>
      </w:r>
      <w:r w:rsidR="000976CB">
        <w:rPr>
          <w:b/>
          <w:sz w:val="28"/>
        </w:rPr>
        <w:t xml:space="preserve"> и внесении изменений в </w:t>
      </w:r>
      <w:r w:rsidR="000976CB" w:rsidRPr="000976CB">
        <w:rPr>
          <w:b/>
          <w:sz w:val="28"/>
        </w:rPr>
        <w:t>Положения «О налоге на имущество физических лиц на территории Прохорского сельского поселения»</w:t>
      </w:r>
      <w:r w:rsidR="000976CB">
        <w:rPr>
          <w:b/>
          <w:sz w:val="28"/>
        </w:rPr>
        <w:t xml:space="preserve">, </w:t>
      </w:r>
      <w:r w:rsidR="000976CB">
        <w:rPr>
          <w:b/>
          <w:sz w:val="26"/>
          <w:szCs w:val="26"/>
        </w:rPr>
        <w:t>Положения «</w:t>
      </w:r>
      <w:r w:rsidR="000976CB">
        <w:rPr>
          <w:b/>
          <w:sz w:val="28"/>
          <w:szCs w:val="28"/>
        </w:rPr>
        <w:t>О</w:t>
      </w:r>
      <w:r w:rsidR="000976CB" w:rsidRPr="00CF7902">
        <w:rPr>
          <w:b/>
          <w:sz w:val="28"/>
          <w:szCs w:val="28"/>
        </w:rPr>
        <w:t>б установлении земельного налога на территории Прохорского сельского поселения</w:t>
      </w:r>
      <w:r w:rsidR="000976CB">
        <w:rPr>
          <w:b/>
          <w:sz w:val="28"/>
          <w:szCs w:val="28"/>
        </w:rPr>
        <w:t>»</w:t>
      </w:r>
    </w:p>
    <w:p w:rsidR="00F6055F" w:rsidRDefault="00F6055F" w:rsidP="00E01A97">
      <w:pPr>
        <w:spacing w:line="360" w:lineRule="auto"/>
        <w:jc w:val="both"/>
      </w:pPr>
    </w:p>
    <w:p w:rsidR="00FD144F" w:rsidRPr="005C281E" w:rsidRDefault="00FD144F" w:rsidP="00EE1F87">
      <w:pPr>
        <w:spacing w:line="276" w:lineRule="auto"/>
        <w:ind w:firstLine="708"/>
        <w:jc w:val="both"/>
        <w:rPr>
          <w:sz w:val="26"/>
          <w:szCs w:val="26"/>
        </w:rPr>
      </w:pPr>
      <w:r w:rsidRPr="005C281E">
        <w:rPr>
          <w:sz w:val="26"/>
          <w:szCs w:val="26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статьи 61 Бюджетног</w:t>
      </w:r>
      <w:r w:rsidR="00B6615C">
        <w:rPr>
          <w:sz w:val="26"/>
          <w:szCs w:val="26"/>
        </w:rPr>
        <w:t>о кодекса Российской Федерации,</w:t>
      </w:r>
      <w:r w:rsidRPr="005C281E">
        <w:rPr>
          <w:sz w:val="26"/>
          <w:szCs w:val="26"/>
        </w:rPr>
        <w:t xml:space="preserve"> статьи 12 Налогового кодекса Российской Федерации, муниципальный комитет Прохорского сельского посел</w:t>
      </w:r>
      <w:r w:rsidR="00B6615C">
        <w:rPr>
          <w:sz w:val="26"/>
          <w:szCs w:val="26"/>
        </w:rPr>
        <w:t>ения</w:t>
      </w:r>
    </w:p>
    <w:p w:rsidR="00FD144F" w:rsidRPr="005C281E" w:rsidRDefault="00FD144F" w:rsidP="00790C41">
      <w:pPr>
        <w:spacing w:line="276" w:lineRule="auto"/>
        <w:jc w:val="both"/>
        <w:rPr>
          <w:sz w:val="26"/>
          <w:szCs w:val="26"/>
        </w:rPr>
      </w:pPr>
    </w:p>
    <w:p w:rsidR="00894DD4" w:rsidRPr="005C281E" w:rsidRDefault="00FD144F" w:rsidP="00790C41">
      <w:pPr>
        <w:spacing w:line="276" w:lineRule="auto"/>
        <w:jc w:val="both"/>
        <w:rPr>
          <w:sz w:val="26"/>
          <w:szCs w:val="26"/>
        </w:rPr>
      </w:pPr>
      <w:r w:rsidRPr="005C281E">
        <w:rPr>
          <w:sz w:val="26"/>
          <w:szCs w:val="26"/>
        </w:rPr>
        <w:t>РЕШИЛ:</w:t>
      </w:r>
    </w:p>
    <w:p w:rsidR="00FD144F" w:rsidRDefault="00FD144F" w:rsidP="00790C41">
      <w:pPr>
        <w:spacing w:line="276" w:lineRule="auto"/>
        <w:jc w:val="both"/>
        <w:rPr>
          <w:sz w:val="26"/>
          <w:szCs w:val="26"/>
        </w:rPr>
      </w:pPr>
    </w:p>
    <w:p w:rsidR="005319D0" w:rsidRDefault="005319D0" w:rsidP="00790C41">
      <w:pPr>
        <w:pStyle w:val="a3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Пункт 5 Положения «О налоге на имущество физических лиц», принятого Решение муниципального комитета № 13</w:t>
      </w:r>
      <w:r w:rsidR="00DF288D">
        <w:rPr>
          <w:sz w:val="26"/>
          <w:szCs w:val="26"/>
        </w:rPr>
        <w:t>4</w:t>
      </w:r>
      <w:r>
        <w:rPr>
          <w:sz w:val="26"/>
          <w:szCs w:val="26"/>
        </w:rPr>
        <w:t xml:space="preserve"> от 2</w:t>
      </w:r>
      <w:r w:rsidR="00DF288D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DF288D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2017 года дополнить подпунктом </w:t>
      </w:r>
      <w:r w:rsidR="00B059EF">
        <w:rPr>
          <w:sz w:val="26"/>
          <w:szCs w:val="26"/>
        </w:rPr>
        <w:t>5.5. следующего содержания:</w:t>
      </w:r>
    </w:p>
    <w:p w:rsidR="00B059EF" w:rsidRDefault="00B059EF" w:rsidP="00790C4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«5.6 Многодетные семьи освобождаются от уплаты налога на имущество физических лиц </w:t>
      </w:r>
      <w:r w:rsidRPr="00B059EF">
        <w:rPr>
          <w:sz w:val="26"/>
          <w:szCs w:val="26"/>
        </w:rPr>
        <w:t xml:space="preserve">в порядке </w:t>
      </w:r>
      <w:r>
        <w:rPr>
          <w:sz w:val="26"/>
          <w:szCs w:val="26"/>
        </w:rPr>
        <w:t xml:space="preserve">и </w:t>
      </w:r>
      <w:r w:rsidR="00435E8C">
        <w:rPr>
          <w:sz w:val="26"/>
          <w:szCs w:val="26"/>
        </w:rPr>
        <w:t>размере</w:t>
      </w:r>
      <w:r>
        <w:rPr>
          <w:sz w:val="26"/>
          <w:szCs w:val="26"/>
        </w:rPr>
        <w:t>, предусмотренном Порядком «О предоставлении налоговых льгот многодетным семьям», утверждаемым решением муниципального комитета Прохорского сельского поселения»</w:t>
      </w:r>
      <w:r w:rsidR="00D27CCA">
        <w:rPr>
          <w:sz w:val="26"/>
          <w:szCs w:val="26"/>
        </w:rPr>
        <w:t>;</w:t>
      </w:r>
    </w:p>
    <w:p w:rsidR="00011713" w:rsidRDefault="004A53C8" w:rsidP="00790C41">
      <w:pPr>
        <w:pStyle w:val="a3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</w:t>
      </w:r>
      <w:r w:rsidR="00011713">
        <w:rPr>
          <w:sz w:val="26"/>
          <w:szCs w:val="26"/>
        </w:rPr>
        <w:t xml:space="preserve">ункт </w:t>
      </w:r>
      <w:r>
        <w:rPr>
          <w:sz w:val="26"/>
          <w:szCs w:val="26"/>
        </w:rPr>
        <w:t>4.3</w:t>
      </w:r>
      <w:r w:rsidR="000117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Пункта 4 </w:t>
      </w:r>
      <w:r w:rsidR="00011713">
        <w:rPr>
          <w:sz w:val="26"/>
          <w:szCs w:val="26"/>
        </w:rPr>
        <w:t>Положения «Об установлении земельного налога на территории Прохорского сельского поселения», принятого Решение муниципального комитета № 13</w:t>
      </w:r>
      <w:r w:rsidR="00DF288D">
        <w:rPr>
          <w:sz w:val="26"/>
          <w:szCs w:val="26"/>
        </w:rPr>
        <w:t>3</w:t>
      </w:r>
      <w:r w:rsidR="00011713">
        <w:rPr>
          <w:sz w:val="26"/>
          <w:szCs w:val="26"/>
        </w:rPr>
        <w:t xml:space="preserve"> от 2</w:t>
      </w:r>
      <w:r w:rsidR="00DF288D">
        <w:rPr>
          <w:sz w:val="26"/>
          <w:szCs w:val="26"/>
        </w:rPr>
        <w:t>5</w:t>
      </w:r>
      <w:r w:rsidR="00011713">
        <w:rPr>
          <w:sz w:val="26"/>
          <w:szCs w:val="26"/>
        </w:rPr>
        <w:t xml:space="preserve"> </w:t>
      </w:r>
      <w:r w:rsidR="00DF288D">
        <w:rPr>
          <w:sz w:val="26"/>
          <w:szCs w:val="26"/>
        </w:rPr>
        <w:t>октября</w:t>
      </w:r>
      <w:r w:rsidR="00011713">
        <w:rPr>
          <w:sz w:val="26"/>
          <w:szCs w:val="26"/>
        </w:rPr>
        <w:t xml:space="preserve"> 2017 года дополнить подпунктом 5.5. следующего содержания:</w:t>
      </w:r>
    </w:p>
    <w:p w:rsidR="001763F3" w:rsidRPr="001763F3" w:rsidRDefault="001763F3" w:rsidP="00790C41">
      <w:pPr>
        <w:spacing w:line="276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 w:rsidR="006E0B62">
        <w:rPr>
          <w:sz w:val="26"/>
          <w:szCs w:val="26"/>
        </w:rPr>
        <w:t xml:space="preserve"> </w:t>
      </w:r>
      <w:r w:rsidR="006E0B62" w:rsidRPr="006E0B62">
        <w:rPr>
          <w:sz w:val="26"/>
          <w:szCs w:val="26"/>
        </w:rPr>
        <w:t xml:space="preserve">Многодетные семьи </w:t>
      </w:r>
      <w:r w:rsidR="006E0B62">
        <w:rPr>
          <w:sz w:val="26"/>
          <w:szCs w:val="26"/>
        </w:rPr>
        <w:t xml:space="preserve">- </w:t>
      </w:r>
      <w:r w:rsidR="006E0B62" w:rsidRPr="006E0B62">
        <w:rPr>
          <w:sz w:val="26"/>
          <w:szCs w:val="26"/>
        </w:rPr>
        <w:t>в порядке и размере, предусмотренном Порядком «О предоставлении налоговых льгот многодетным семьям», утверждаемым решением муниципального комитета Прохорского сельского поселения</w:t>
      </w:r>
      <w:r w:rsidR="00BA3952">
        <w:rPr>
          <w:sz w:val="26"/>
          <w:szCs w:val="26"/>
        </w:rPr>
        <w:t>»</w:t>
      </w:r>
      <w:r w:rsidR="00D27CCA">
        <w:rPr>
          <w:sz w:val="26"/>
          <w:szCs w:val="26"/>
        </w:rPr>
        <w:t>;</w:t>
      </w:r>
    </w:p>
    <w:p w:rsidR="00011713" w:rsidRPr="004A53C8" w:rsidRDefault="00011713" w:rsidP="00790C41">
      <w:pPr>
        <w:spacing w:line="276" w:lineRule="auto"/>
        <w:ind w:left="360"/>
        <w:jc w:val="both"/>
        <w:rPr>
          <w:sz w:val="26"/>
          <w:szCs w:val="26"/>
        </w:rPr>
      </w:pPr>
    </w:p>
    <w:p w:rsidR="00B75ABC" w:rsidRDefault="00B75ABC" w:rsidP="00790C41">
      <w:pPr>
        <w:pStyle w:val="a3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Утвердить Положение </w:t>
      </w:r>
      <w:r w:rsidR="00D66866">
        <w:rPr>
          <w:sz w:val="26"/>
          <w:szCs w:val="26"/>
        </w:rPr>
        <w:t>«О</w:t>
      </w:r>
      <w:r>
        <w:rPr>
          <w:sz w:val="26"/>
          <w:szCs w:val="26"/>
        </w:rPr>
        <w:t xml:space="preserve"> предоставлении налоговых льгот многодетным семьям</w:t>
      </w:r>
      <w:r w:rsidR="00D66866">
        <w:rPr>
          <w:sz w:val="26"/>
          <w:szCs w:val="26"/>
        </w:rPr>
        <w:t>»</w:t>
      </w:r>
      <w:r>
        <w:rPr>
          <w:sz w:val="26"/>
          <w:szCs w:val="26"/>
        </w:rPr>
        <w:t xml:space="preserve"> (к настоящему решению прилагается)</w:t>
      </w:r>
      <w:r w:rsidR="00D27CCA">
        <w:rPr>
          <w:sz w:val="26"/>
          <w:szCs w:val="26"/>
        </w:rPr>
        <w:t>;</w:t>
      </w:r>
    </w:p>
    <w:p w:rsidR="00203869" w:rsidRDefault="00203869" w:rsidP="00790C41">
      <w:pPr>
        <w:pStyle w:val="a3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решение в газете «Родное село»</w:t>
      </w:r>
      <w:r w:rsidR="00D27CCA">
        <w:rPr>
          <w:sz w:val="26"/>
          <w:szCs w:val="26"/>
        </w:rPr>
        <w:t>;</w:t>
      </w:r>
    </w:p>
    <w:p w:rsidR="00203869" w:rsidRPr="00B75ABC" w:rsidRDefault="00203869" w:rsidP="00790C41">
      <w:pPr>
        <w:pStyle w:val="a3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 01 января 2018 года</w:t>
      </w:r>
      <w:r w:rsidR="00D27CCA">
        <w:rPr>
          <w:sz w:val="26"/>
          <w:szCs w:val="26"/>
        </w:rPr>
        <w:t>.</w:t>
      </w:r>
    </w:p>
    <w:p w:rsidR="00B75ABC" w:rsidRPr="005C281E" w:rsidRDefault="00B75ABC" w:rsidP="00790C41">
      <w:pPr>
        <w:spacing w:line="276" w:lineRule="auto"/>
        <w:jc w:val="both"/>
        <w:rPr>
          <w:sz w:val="26"/>
          <w:szCs w:val="26"/>
        </w:rPr>
      </w:pPr>
    </w:p>
    <w:p w:rsidR="00A72A88" w:rsidRPr="005C281E" w:rsidRDefault="004B28A0" w:rsidP="00790C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A72A88" w:rsidRPr="005C281E">
        <w:rPr>
          <w:sz w:val="26"/>
          <w:szCs w:val="26"/>
        </w:rPr>
        <w:t>Прохорс</w:t>
      </w:r>
      <w:r>
        <w:rPr>
          <w:sz w:val="26"/>
          <w:szCs w:val="26"/>
        </w:rPr>
        <w:t xml:space="preserve">кого 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72A88" w:rsidRPr="005C281E">
        <w:rPr>
          <w:sz w:val="26"/>
          <w:szCs w:val="26"/>
        </w:rPr>
        <w:t>Кобзарь В.В.</w:t>
      </w:r>
    </w:p>
    <w:p w:rsidR="00A72A88" w:rsidRPr="005C281E" w:rsidRDefault="00A72A88" w:rsidP="00FD144F">
      <w:pPr>
        <w:jc w:val="both"/>
        <w:rPr>
          <w:sz w:val="26"/>
          <w:szCs w:val="26"/>
        </w:rPr>
      </w:pPr>
    </w:p>
    <w:p w:rsidR="00FD144F" w:rsidRDefault="0038587B" w:rsidP="0038587B">
      <w:pPr>
        <w:spacing w:after="200" w:line="276" w:lineRule="auto"/>
      </w:pPr>
      <w:r>
        <w:br w:type="page"/>
      </w:r>
    </w:p>
    <w:p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lastRenderedPageBreak/>
        <w:t xml:space="preserve">Приложение № 1 к </w:t>
      </w:r>
    </w:p>
    <w:p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t>Решению Муниципального комитета</w:t>
      </w:r>
    </w:p>
    <w:p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t>Прохорского сельского поселения</w:t>
      </w:r>
    </w:p>
    <w:p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t xml:space="preserve">Спасского муниципального района </w:t>
      </w:r>
    </w:p>
    <w:p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t>Приморского края</w:t>
      </w:r>
    </w:p>
    <w:p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t xml:space="preserve">№ </w:t>
      </w:r>
      <w:r w:rsidR="009D3A86">
        <w:rPr>
          <w:sz w:val="26"/>
          <w:szCs w:val="26"/>
        </w:rPr>
        <w:t>182</w:t>
      </w:r>
      <w:r w:rsidRPr="005C281E">
        <w:rPr>
          <w:sz w:val="26"/>
          <w:szCs w:val="26"/>
        </w:rPr>
        <w:t xml:space="preserve"> от </w:t>
      </w:r>
      <w:r w:rsidR="009D3A86">
        <w:rPr>
          <w:sz w:val="26"/>
          <w:szCs w:val="26"/>
        </w:rPr>
        <w:t>27</w:t>
      </w:r>
      <w:r w:rsidRPr="005C281E">
        <w:rPr>
          <w:sz w:val="26"/>
          <w:szCs w:val="26"/>
        </w:rPr>
        <w:t>.</w:t>
      </w:r>
      <w:r w:rsidR="00FF2829" w:rsidRPr="005C281E">
        <w:rPr>
          <w:sz w:val="26"/>
          <w:szCs w:val="26"/>
        </w:rPr>
        <w:t>1</w:t>
      </w:r>
      <w:r w:rsidR="003865FE">
        <w:rPr>
          <w:sz w:val="26"/>
          <w:szCs w:val="26"/>
        </w:rPr>
        <w:t>1</w:t>
      </w:r>
      <w:bookmarkStart w:id="0" w:name="_GoBack"/>
      <w:bookmarkEnd w:id="0"/>
      <w:r w:rsidRPr="005C281E">
        <w:rPr>
          <w:sz w:val="26"/>
          <w:szCs w:val="26"/>
        </w:rPr>
        <w:t>.201</w:t>
      </w:r>
      <w:r w:rsidR="00140E9C">
        <w:rPr>
          <w:sz w:val="26"/>
          <w:szCs w:val="26"/>
        </w:rPr>
        <w:t>8</w:t>
      </w:r>
      <w:r w:rsidRPr="005C281E">
        <w:rPr>
          <w:sz w:val="26"/>
          <w:szCs w:val="26"/>
        </w:rPr>
        <w:t xml:space="preserve"> года</w:t>
      </w:r>
    </w:p>
    <w:p w:rsidR="00FD144F" w:rsidRPr="005C281E" w:rsidRDefault="00FD144F" w:rsidP="00FD144F">
      <w:pPr>
        <w:rPr>
          <w:sz w:val="26"/>
          <w:szCs w:val="26"/>
        </w:rPr>
      </w:pPr>
    </w:p>
    <w:p w:rsidR="00FD144F" w:rsidRPr="005C281E" w:rsidRDefault="00FD144F" w:rsidP="00FD144F">
      <w:pPr>
        <w:jc w:val="right"/>
        <w:rPr>
          <w:sz w:val="26"/>
          <w:szCs w:val="26"/>
        </w:rPr>
      </w:pPr>
      <w:r w:rsidRPr="005C281E">
        <w:rPr>
          <w:sz w:val="26"/>
          <w:szCs w:val="26"/>
        </w:rPr>
        <w:t>УТВЕРЖДЕНО</w:t>
      </w:r>
    </w:p>
    <w:p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t>Решением Муниципального комитета</w:t>
      </w:r>
    </w:p>
    <w:p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t>Прохорского сельского поселения</w:t>
      </w:r>
    </w:p>
    <w:p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t xml:space="preserve">Спасского муниципального района </w:t>
      </w:r>
    </w:p>
    <w:p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t>Приморского края</w:t>
      </w:r>
    </w:p>
    <w:p w:rsidR="00140E9C" w:rsidRPr="00140E9C" w:rsidRDefault="009D3A86" w:rsidP="00140E9C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№ 182</w:t>
      </w:r>
      <w:r w:rsidR="00140E9C" w:rsidRPr="00140E9C">
        <w:rPr>
          <w:sz w:val="26"/>
          <w:szCs w:val="26"/>
        </w:rPr>
        <w:t xml:space="preserve"> от </w:t>
      </w:r>
      <w:r>
        <w:rPr>
          <w:sz w:val="26"/>
          <w:szCs w:val="26"/>
        </w:rPr>
        <w:t>27</w:t>
      </w:r>
      <w:r w:rsidR="00140E9C" w:rsidRPr="00140E9C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="00140E9C" w:rsidRPr="00140E9C">
        <w:rPr>
          <w:sz w:val="26"/>
          <w:szCs w:val="26"/>
        </w:rPr>
        <w:t>.2018 года</w:t>
      </w:r>
    </w:p>
    <w:p w:rsidR="00FD144F" w:rsidRPr="00CF7902" w:rsidRDefault="00FD144F" w:rsidP="00FD144F">
      <w:pPr>
        <w:ind w:left="5103"/>
        <w:jc w:val="right"/>
        <w:rPr>
          <w:sz w:val="28"/>
          <w:szCs w:val="28"/>
        </w:rPr>
      </w:pPr>
    </w:p>
    <w:p w:rsidR="00FD144F" w:rsidRPr="00CF7902" w:rsidRDefault="00FD144F" w:rsidP="00FD144F">
      <w:pPr>
        <w:jc w:val="center"/>
        <w:rPr>
          <w:b/>
          <w:sz w:val="28"/>
          <w:szCs w:val="28"/>
        </w:rPr>
      </w:pPr>
      <w:r w:rsidRPr="00CF7902">
        <w:rPr>
          <w:b/>
          <w:sz w:val="28"/>
          <w:szCs w:val="28"/>
        </w:rPr>
        <w:t>Положение</w:t>
      </w:r>
    </w:p>
    <w:p w:rsidR="00FD144F" w:rsidRDefault="006117B7" w:rsidP="00FD144F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140E9C">
        <w:rPr>
          <w:b/>
          <w:sz w:val="28"/>
        </w:rPr>
        <w:t>предоставлении налоговых льгот многодетным семьям</w:t>
      </w:r>
    </w:p>
    <w:p w:rsidR="00305D73" w:rsidRDefault="00305D73" w:rsidP="006678F3">
      <w:pPr>
        <w:rPr>
          <w:b/>
          <w:sz w:val="28"/>
        </w:rPr>
      </w:pPr>
    </w:p>
    <w:p w:rsidR="00BC6AE1" w:rsidRPr="00EA37B1" w:rsidRDefault="009E4812" w:rsidP="006361D2">
      <w:pPr>
        <w:tabs>
          <w:tab w:val="left" w:pos="567"/>
        </w:tabs>
        <w:spacing w:before="240" w:line="276" w:lineRule="auto"/>
        <w:ind w:firstLine="567"/>
        <w:jc w:val="both"/>
        <w:rPr>
          <w:sz w:val="28"/>
          <w:szCs w:val="28"/>
        </w:rPr>
      </w:pPr>
      <w:r w:rsidRPr="00EA37B1">
        <w:rPr>
          <w:sz w:val="28"/>
          <w:szCs w:val="28"/>
        </w:rPr>
        <w:t>Настоящее</w:t>
      </w:r>
      <w:r w:rsidR="00C77142" w:rsidRPr="00EA37B1">
        <w:rPr>
          <w:sz w:val="28"/>
          <w:szCs w:val="28"/>
        </w:rPr>
        <w:t xml:space="preserve"> положение разработано на основании</w:t>
      </w:r>
      <w:r w:rsidR="0082664A" w:rsidRPr="00EA37B1">
        <w:rPr>
          <w:sz w:val="28"/>
          <w:szCs w:val="28"/>
        </w:rPr>
        <w:t xml:space="preserve"> </w:t>
      </w:r>
      <w:r w:rsidR="00EB3793" w:rsidRPr="00EA37B1">
        <w:rPr>
          <w:sz w:val="28"/>
          <w:szCs w:val="28"/>
        </w:rPr>
        <w:t xml:space="preserve">статьи 56, </w:t>
      </w:r>
      <w:r w:rsidR="0082664A" w:rsidRPr="00EA37B1">
        <w:rPr>
          <w:sz w:val="28"/>
          <w:szCs w:val="28"/>
        </w:rPr>
        <w:t>абзаца четвертого</w:t>
      </w:r>
      <w:r w:rsidR="00B83696" w:rsidRPr="00EA37B1">
        <w:rPr>
          <w:sz w:val="28"/>
          <w:szCs w:val="28"/>
        </w:rPr>
        <w:t xml:space="preserve"> статьи 399 </w:t>
      </w:r>
      <w:r w:rsidR="0082664A" w:rsidRPr="00EA37B1">
        <w:rPr>
          <w:sz w:val="28"/>
          <w:szCs w:val="28"/>
        </w:rPr>
        <w:t>Налогового кодекса Российской Федерации</w:t>
      </w:r>
      <w:r w:rsidR="00C77142" w:rsidRPr="00EA37B1">
        <w:rPr>
          <w:sz w:val="28"/>
          <w:szCs w:val="28"/>
        </w:rPr>
        <w:t xml:space="preserve">, </w:t>
      </w:r>
      <w:r w:rsidR="000F42BF" w:rsidRPr="00EA37B1">
        <w:rPr>
          <w:sz w:val="28"/>
          <w:szCs w:val="28"/>
        </w:rPr>
        <w:t xml:space="preserve">Законом Приморского края  от 29 декабря 2004 № 206-КЗ «О социальной поддержке льготных категорий граждан, проживающих на территории Приморского края, </w:t>
      </w:r>
      <w:r w:rsidR="00C77142" w:rsidRPr="00EA37B1">
        <w:rPr>
          <w:sz w:val="28"/>
          <w:szCs w:val="28"/>
        </w:rPr>
        <w:t>постановлени</w:t>
      </w:r>
      <w:r w:rsidR="000F42BF" w:rsidRPr="00EA37B1">
        <w:rPr>
          <w:sz w:val="28"/>
          <w:szCs w:val="28"/>
        </w:rPr>
        <w:t>я</w:t>
      </w:r>
      <w:r w:rsidR="00C77142" w:rsidRPr="00EA37B1">
        <w:rPr>
          <w:sz w:val="28"/>
          <w:szCs w:val="28"/>
        </w:rPr>
        <w:t xml:space="preserve"> губернатора Приморского края от 5 сентября 2007 года N 156-пг «Об утверждении Порядка регистрации многодетных семей на территории Приморского края и порядка предоставления отдельных мер социальной поддержки многодетным семьям»</w:t>
      </w:r>
      <w:r w:rsidR="004648D9" w:rsidRPr="00EA37B1">
        <w:rPr>
          <w:sz w:val="28"/>
          <w:szCs w:val="28"/>
        </w:rPr>
        <w:t>, Уставом Прохорского сельского поселения</w:t>
      </w:r>
    </w:p>
    <w:p w:rsidR="0017198D" w:rsidRPr="00EA37B1" w:rsidRDefault="0017198D" w:rsidP="00C45308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EA37B1">
        <w:rPr>
          <w:sz w:val="28"/>
          <w:szCs w:val="28"/>
        </w:rPr>
        <w:t xml:space="preserve">1. Налогоплательщики- члены многодетных семей </w:t>
      </w:r>
      <w:r w:rsidR="00B83E3D">
        <w:rPr>
          <w:sz w:val="28"/>
          <w:szCs w:val="28"/>
        </w:rPr>
        <w:t xml:space="preserve">имеют право на получение льготы, заключающейся в </w:t>
      </w:r>
      <w:r w:rsidRPr="00EA37B1">
        <w:rPr>
          <w:sz w:val="28"/>
          <w:szCs w:val="28"/>
        </w:rPr>
        <w:t>освобожд</w:t>
      </w:r>
      <w:r w:rsidR="00B83E3D">
        <w:rPr>
          <w:sz w:val="28"/>
          <w:szCs w:val="28"/>
        </w:rPr>
        <w:t>ении</w:t>
      </w:r>
      <w:r w:rsidRPr="00EA37B1">
        <w:rPr>
          <w:sz w:val="28"/>
          <w:szCs w:val="28"/>
        </w:rPr>
        <w:t xml:space="preserve"> от уплаты налогов по земельному налогу и налогу на имущество физических лиц на территории Прохорского сельского поселения</w:t>
      </w:r>
      <w:r w:rsidR="00B83E3D">
        <w:rPr>
          <w:sz w:val="28"/>
          <w:szCs w:val="28"/>
        </w:rPr>
        <w:t xml:space="preserve"> (Далее – Льготы) в соо</w:t>
      </w:r>
      <w:r w:rsidR="008C4ED9">
        <w:rPr>
          <w:sz w:val="28"/>
          <w:szCs w:val="28"/>
        </w:rPr>
        <w:t>тветствии с настоящим Порядком.</w:t>
      </w:r>
    </w:p>
    <w:p w:rsidR="00256153" w:rsidRPr="00EA37B1" w:rsidRDefault="0017198D" w:rsidP="00C45308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EA37B1">
        <w:rPr>
          <w:sz w:val="28"/>
          <w:szCs w:val="28"/>
        </w:rPr>
        <w:t xml:space="preserve">2. </w:t>
      </w:r>
      <w:r w:rsidR="00BC6AE1" w:rsidRPr="00EA37B1">
        <w:rPr>
          <w:sz w:val="28"/>
          <w:szCs w:val="28"/>
        </w:rPr>
        <w:t xml:space="preserve">Льготы многодетным семьям предоставляются </w:t>
      </w:r>
      <w:r w:rsidR="00774087" w:rsidRPr="00EA37B1">
        <w:rPr>
          <w:sz w:val="28"/>
          <w:szCs w:val="28"/>
        </w:rPr>
        <w:t>налоговыми</w:t>
      </w:r>
      <w:r w:rsidR="00B310F4" w:rsidRPr="00EA37B1">
        <w:rPr>
          <w:sz w:val="28"/>
          <w:szCs w:val="28"/>
        </w:rPr>
        <w:t xml:space="preserve"> органами</w:t>
      </w:r>
      <w:r w:rsidR="002E2088">
        <w:rPr>
          <w:sz w:val="28"/>
          <w:szCs w:val="28"/>
        </w:rPr>
        <w:t>.</w:t>
      </w:r>
    </w:p>
    <w:p w:rsidR="00B82479" w:rsidRDefault="0017198D" w:rsidP="00C45308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EA37B1">
        <w:rPr>
          <w:sz w:val="28"/>
          <w:szCs w:val="28"/>
        </w:rPr>
        <w:t>3.</w:t>
      </w:r>
      <w:r w:rsidR="00BC6AE1" w:rsidRPr="00EA37B1">
        <w:rPr>
          <w:sz w:val="28"/>
          <w:szCs w:val="28"/>
        </w:rPr>
        <w:t xml:space="preserve"> </w:t>
      </w:r>
      <w:r w:rsidR="00B82479">
        <w:rPr>
          <w:sz w:val="28"/>
          <w:szCs w:val="28"/>
        </w:rPr>
        <w:t>Обязательные условия предоставления Льготы:</w:t>
      </w:r>
    </w:p>
    <w:p w:rsidR="00B82479" w:rsidRDefault="00271509" w:rsidP="002630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82479">
        <w:rPr>
          <w:sz w:val="28"/>
          <w:szCs w:val="28"/>
        </w:rPr>
        <w:t>наличи</w:t>
      </w:r>
      <w:r w:rsidR="001D1711">
        <w:rPr>
          <w:sz w:val="28"/>
          <w:szCs w:val="28"/>
        </w:rPr>
        <w:t>е</w:t>
      </w:r>
      <w:r w:rsidR="00B82479" w:rsidRPr="00B82479">
        <w:rPr>
          <w:sz w:val="28"/>
          <w:szCs w:val="28"/>
        </w:rPr>
        <w:t xml:space="preserve"> </w:t>
      </w:r>
      <w:r w:rsidR="00B82479">
        <w:rPr>
          <w:sz w:val="28"/>
          <w:szCs w:val="28"/>
        </w:rPr>
        <w:t xml:space="preserve">у многодетной семьи </w:t>
      </w:r>
      <w:r w:rsidR="00B82479" w:rsidRPr="00B82479">
        <w:rPr>
          <w:sz w:val="28"/>
          <w:szCs w:val="28"/>
        </w:rPr>
        <w:t>среднедушево</w:t>
      </w:r>
      <w:r w:rsidR="00B82479">
        <w:rPr>
          <w:sz w:val="28"/>
          <w:szCs w:val="28"/>
        </w:rPr>
        <w:t>го</w:t>
      </w:r>
      <w:r w:rsidR="00B82479" w:rsidRPr="00B82479">
        <w:rPr>
          <w:sz w:val="28"/>
          <w:szCs w:val="28"/>
        </w:rPr>
        <w:t xml:space="preserve"> доход</w:t>
      </w:r>
      <w:r w:rsidR="00B82479">
        <w:rPr>
          <w:sz w:val="28"/>
          <w:szCs w:val="28"/>
        </w:rPr>
        <w:t>а</w:t>
      </w:r>
      <w:r w:rsidR="00B82479" w:rsidRPr="00B82479">
        <w:rPr>
          <w:sz w:val="28"/>
          <w:szCs w:val="28"/>
        </w:rPr>
        <w:t xml:space="preserve"> ниже величины прожиточного минимума, установленной в Приморском крае</w:t>
      </w:r>
      <w:r w:rsidR="002630B2">
        <w:rPr>
          <w:sz w:val="28"/>
          <w:szCs w:val="28"/>
        </w:rPr>
        <w:t xml:space="preserve"> </w:t>
      </w:r>
      <w:r w:rsidR="00F04B7B">
        <w:rPr>
          <w:sz w:val="28"/>
          <w:szCs w:val="28"/>
        </w:rPr>
        <w:t xml:space="preserve">и </w:t>
      </w:r>
      <w:r w:rsidR="002630B2">
        <w:rPr>
          <w:sz w:val="28"/>
          <w:szCs w:val="28"/>
        </w:rPr>
        <w:t>исчисляемого в порядке</w:t>
      </w:r>
      <w:r w:rsidR="00B82479" w:rsidRPr="00B82479">
        <w:rPr>
          <w:sz w:val="28"/>
          <w:szCs w:val="28"/>
        </w:rPr>
        <w:t xml:space="preserve">, </w:t>
      </w:r>
      <w:r w:rsidR="002630B2" w:rsidRPr="002630B2">
        <w:rPr>
          <w:sz w:val="28"/>
          <w:szCs w:val="28"/>
        </w:rPr>
        <w:t xml:space="preserve">установленном </w:t>
      </w:r>
      <w:r w:rsidR="00F04B7B">
        <w:rPr>
          <w:sz w:val="28"/>
          <w:szCs w:val="28"/>
        </w:rPr>
        <w:t>«</w:t>
      </w:r>
      <w:r w:rsidR="002630B2">
        <w:rPr>
          <w:sz w:val="28"/>
          <w:szCs w:val="28"/>
        </w:rPr>
        <w:t>Порядком предоставления отдельных мер социальной поддержки многодетным семьям</w:t>
      </w:r>
      <w:r w:rsidR="00F04B7B">
        <w:rPr>
          <w:sz w:val="28"/>
          <w:szCs w:val="28"/>
        </w:rPr>
        <w:t>»</w:t>
      </w:r>
      <w:r w:rsidR="002630B2">
        <w:rPr>
          <w:sz w:val="28"/>
          <w:szCs w:val="28"/>
        </w:rPr>
        <w:t xml:space="preserve">, утвержденным </w:t>
      </w:r>
      <w:r w:rsidR="002630B2" w:rsidRPr="002630B2">
        <w:rPr>
          <w:sz w:val="28"/>
          <w:szCs w:val="28"/>
        </w:rPr>
        <w:t>постановления губернатора Приморского края от 5 сентября 2007 года N 156-</w:t>
      </w:r>
      <w:r w:rsidR="002630B2" w:rsidRPr="002630B2">
        <w:rPr>
          <w:sz w:val="28"/>
          <w:szCs w:val="28"/>
        </w:rPr>
        <w:lastRenderedPageBreak/>
        <w:t>пг «Об утверждении Порядка регистрации многодетных семей на территории Приморского края и порядка предоставления отдельных мер социальной поддержки многодетным семьям»</w:t>
      </w:r>
      <w:r w:rsidR="00E33FC8">
        <w:rPr>
          <w:sz w:val="28"/>
          <w:szCs w:val="28"/>
        </w:rPr>
        <w:t xml:space="preserve"> (далее </w:t>
      </w:r>
      <w:r w:rsidR="00132BA7">
        <w:rPr>
          <w:sz w:val="28"/>
          <w:szCs w:val="28"/>
        </w:rPr>
        <w:t>–</w:t>
      </w:r>
      <w:r w:rsidR="00E33FC8">
        <w:rPr>
          <w:sz w:val="28"/>
          <w:szCs w:val="28"/>
        </w:rPr>
        <w:t xml:space="preserve"> </w:t>
      </w:r>
      <w:r w:rsidR="00132BA7">
        <w:rPr>
          <w:sz w:val="28"/>
          <w:szCs w:val="28"/>
        </w:rPr>
        <w:t>«</w:t>
      </w:r>
      <w:r w:rsidR="00132BA7" w:rsidRPr="00132BA7">
        <w:rPr>
          <w:sz w:val="28"/>
          <w:szCs w:val="28"/>
        </w:rPr>
        <w:t>Поряд</w:t>
      </w:r>
      <w:r w:rsidR="00132BA7">
        <w:rPr>
          <w:sz w:val="28"/>
          <w:szCs w:val="28"/>
        </w:rPr>
        <w:t>ок</w:t>
      </w:r>
      <w:r w:rsidR="00132BA7" w:rsidRPr="00132BA7">
        <w:rPr>
          <w:sz w:val="28"/>
          <w:szCs w:val="28"/>
        </w:rPr>
        <w:t xml:space="preserve"> предоставления отдельных мер социальной поддержки многодетным семьям</w:t>
      </w:r>
      <w:r w:rsidR="00132BA7">
        <w:rPr>
          <w:sz w:val="28"/>
          <w:szCs w:val="28"/>
        </w:rPr>
        <w:t>»</w:t>
      </w:r>
      <w:r w:rsidR="00F04B7B">
        <w:rPr>
          <w:sz w:val="28"/>
          <w:szCs w:val="28"/>
        </w:rPr>
        <w:t>;</w:t>
      </w:r>
    </w:p>
    <w:p w:rsidR="00271509" w:rsidRDefault="00271509" w:rsidP="00C453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регистрация</w:t>
      </w:r>
      <w:r w:rsidRPr="00271509">
        <w:rPr>
          <w:sz w:val="28"/>
          <w:szCs w:val="28"/>
        </w:rPr>
        <w:t xml:space="preserve"> в качестве многодетной семьи на территории Приморского края</w:t>
      </w:r>
      <w:r>
        <w:rPr>
          <w:sz w:val="28"/>
          <w:szCs w:val="28"/>
        </w:rPr>
        <w:t xml:space="preserve"> в порядке, установленном </w:t>
      </w:r>
      <w:r w:rsidRPr="00271509">
        <w:rPr>
          <w:sz w:val="28"/>
          <w:szCs w:val="28"/>
        </w:rPr>
        <w:t>постановления губернатора Приморского края от 5 сентября 2007 года N 156-пг «Об утверждении Порядка регистрации многодетных семей на территории Приморского края и порядка предоставления отдельных мер социальной поддержки многодетным семьям»</w:t>
      </w:r>
      <w:r w:rsidR="004A0DFD">
        <w:rPr>
          <w:sz w:val="28"/>
          <w:szCs w:val="28"/>
        </w:rPr>
        <w:t>;</w:t>
      </w:r>
    </w:p>
    <w:p w:rsidR="004E3F22" w:rsidRDefault="00271509" w:rsidP="00900BEA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7198D" w:rsidRPr="00EA37B1">
        <w:rPr>
          <w:sz w:val="28"/>
          <w:szCs w:val="28"/>
        </w:rPr>
        <w:t>Предоставление льготы</w:t>
      </w:r>
      <w:r w:rsidR="00BC6AE1" w:rsidRPr="00EA37B1">
        <w:rPr>
          <w:sz w:val="28"/>
          <w:szCs w:val="28"/>
        </w:rPr>
        <w:t xml:space="preserve"> многодетной семье производится на основании заявления родителя или иного законного представителя детей (далее - заявитель) либо его уполномоченного представителя о </w:t>
      </w:r>
      <w:r w:rsidR="00B96EB0">
        <w:rPr>
          <w:sz w:val="28"/>
          <w:szCs w:val="28"/>
        </w:rPr>
        <w:t xml:space="preserve">предоставлении льготы. </w:t>
      </w:r>
    </w:p>
    <w:p w:rsidR="00070896" w:rsidRDefault="00B96EB0" w:rsidP="00900BEA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о предоставлении льготы </w:t>
      </w:r>
      <w:r w:rsidR="00900BEA">
        <w:rPr>
          <w:sz w:val="28"/>
          <w:szCs w:val="28"/>
        </w:rPr>
        <w:t>прилагаются документы</w:t>
      </w:r>
      <w:r w:rsidR="003C4F9E">
        <w:rPr>
          <w:sz w:val="28"/>
          <w:szCs w:val="28"/>
        </w:rPr>
        <w:t>,</w:t>
      </w:r>
      <w:r w:rsidR="00070896">
        <w:rPr>
          <w:sz w:val="28"/>
          <w:szCs w:val="28"/>
        </w:rPr>
        <w:t xml:space="preserve"> подтверждающие соблюдение условий, указанных в п. 3 настоящего Порядка.</w:t>
      </w:r>
    </w:p>
    <w:p w:rsidR="009432BD" w:rsidRDefault="000942E3" w:rsidP="009432BD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5B3AEA">
        <w:rPr>
          <w:sz w:val="28"/>
          <w:szCs w:val="28"/>
        </w:rPr>
        <w:t>Документ</w:t>
      </w:r>
      <w:r>
        <w:rPr>
          <w:sz w:val="28"/>
          <w:szCs w:val="28"/>
        </w:rPr>
        <w:t>ами</w:t>
      </w:r>
      <w:r w:rsidR="005B3AEA">
        <w:rPr>
          <w:sz w:val="28"/>
          <w:szCs w:val="28"/>
        </w:rPr>
        <w:t>, подтверждающим</w:t>
      </w:r>
      <w:r>
        <w:rPr>
          <w:sz w:val="28"/>
          <w:szCs w:val="28"/>
        </w:rPr>
        <w:t>и</w:t>
      </w:r>
      <w:r w:rsidR="005B3AEA">
        <w:rPr>
          <w:sz w:val="28"/>
          <w:szCs w:val="28"/>
        </w:rPr>
        <w:t xml:space="preserve"> соблюдение условия получения льготы, установленн</w:t>
      </w:r>
      <w:r w:rsidR="001D6F28">
        <w:rPr>
          <w:sz w:val="28"/>
          <w:szCs w:val="28"/>
        </w:rPr>
        <w:t>ыми</w:t>
      </w:r>
      <w:r w:rsidR="005B3AEA">
        <w:rPr>
          <w:sz w:val="28"/>
          <w:szCs w:val="28"/>
        </w:rPr>
        <w:t xml:space="preserve"> подпунктом </w:t>
      </w:r>
      <w:r w:rsidR="00CE1C49">
        <w:rPr>
          <w:sz w:val="28"/>
          <w:szCs w:val="28"/>
        </w:rPr>
        <w:t>«</w:t>
      </w:r>
      <w:r w:rsidR="005B3AEA">
        <w:rPr>
          <w:sz w:val="28"/>
          <w:szCs w:val="28"/>
        </w:rPr>
        <w:t>а</w:t>
      </w:r>
      <w:r w:rsidR="00CE1C49">
        <w:rPr>
          <w:sz w:val="28"/>
          <w:szCs w:val="28"/>
        </w:rPr>
        <w:t>»</w:t>
      </w:r>
      <w:r w:rsidR="005B3AEA">
        <w:rPr>
          <w:sz w:val="28"/>
          <w:szCs w:val="28"/>
        </w:rPr>
        <w:t xml:space="preserve"> пункта</w:t>
      </w:r>
      <w:r w:rsidR="000B7065">
        <w:rPr>
          <w:sz w:val="28"/>
          <w:szCs w:val="28"/>
        </w:rPr>
        <w:t xml:space="preserve"> 3 настоящего Порядка</w:t>
      </w:r>
      <w:r w:rsidR="00A80FDD">
        <w:rPr>
          <w:sz w:val="28"/>
          <w:szCs w:val="28"/>
        </w:rPr>
        <w:t xml:space="preserve"> явля</w:t>
      </w:r>
      <w:r w:rsidR="009432BD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AA7577">
        <w:rPr>
          <w:sz w:val="28"/>
          <w:szCs w:val="28"/>
        </w:rPr>
        <w:t>:</w:t>
      </w:r>
    </w:p>
    <w:p w:rsidR="000942E3" w:rsidRDefault="009432BD" w:rsidP="00FD05CF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="000942E3" w:rsidRPr="000942E3">
        <w:rPr>
          <w:sz w:val="28"/>
          <w:szCs w:val="28"/>
        </w:rPr>
        <w:t xml:space="preserve">правка или иной документ, подтверждающий, что заявитель является получателем мер социальной поддержки </w:t>
      </w:r>
      <w:proofErr w:type="gramStart"/>
      <w:r w:rsidR="000942E3" w:rsidRPr="000942E3">
        <w:rPr>
          <w:sz w:val="28"/>
          <w:szCs w:val="28"/>
        </w:rPr>
        <w:t>в территориальным отделе</w:t>
      </w:r>
      <w:proofErr w:type="gramEnd"/>
      <w:r w:rsidR="000942E3" w:rsidRPr="000942E3">
        <w:rPr>
          <w:sz w:val="28"/>
          <w:szCs w:val="28"/>
        </w:rPr>
        <w:t xml:space="preserve"> департамента труда и социального развития Приморского края по месту жительства </w:t>
      </w:r>
      <w:r w:rsidR="00B50A28">
        <w:rPr>
          <w:sz w:val="28"/>
          <w:szCs w:val="28"/>
        </w:rPr>
        <w:t>(пребывания) многодетной семьи</w:t>
      </w:r>
      <w:r w:rsidR="00946D3E">
        <w:rPr>
          <w:sz w:val="28"/>
          <w:szCs w:val="28"/>
        </w:rPr>
        <w:t>;</w:t>
      </w:r>
      <w:r w:rsidR="009D7EE0">
        <w:rPr>
          <w:sz w:val="28"/>
          <w:szCs w:val="28"/>
        </w:rPr>
        <w:t xml:space="preserve"> - в</w:t>
      </w:r>
      <w:r w:rsidR="009D7EE0" w:rsidRPr="009D7EE0">
        <w:rPr>
          <w:sz w:val="28"/>
          <w:szCs w:val="28"/>
        </w:rPr>
        <w:t xml:space="preserve"> случае, если заявитель является получателем мер социальной поддержки многодетным семьям, предоставляемых в соответствии с Порядком предоставления отдельных мер социальной поддержки многодетным семьям;</w:t>
      </w:r>
    </w:p>
    <w:p w:rsidR="000942E3" w:rsidRDefault="00595EC5" w:rsidP="00190EDC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432BD">
        <w:rPr>
          <w:sz w:val="28"/>
          <w:szCs w:val="28"/>
        </w:rPr>
        <w:t xml:space="preserve">Документы, </w:t>
      </w:r>
      <w:r w:rsidR="009432BD" w:rsidRPr="009432BD">
        <w:rPr>
          <w:sz w:val="28"/>
          <w:szCs w:val="28"/>
        </w:rPr>
        <w:t>предусмотренные подпунктом 1.3 Порядка предоставления отдельных мер социальной поддержки многодетным семьям</w:t>
      </w:r>
      <w:r w:rsidR="00190EDC">
        <w:rPr>
          <w:sz w:val="28"/>
          <w:szCs w:val="28"/>
        </w:rPr>
        <w:t>, необходимые для установления уровня подушного дохода многодетной семьи</w:t>
      </w:r>
      <w:r w:rsidR="009432BD" w:rsidRPr="009432BD">
        <w:rPr>
          <w:sz w:val="28"/>
          <w:szCs w:val="28"/>
        </w:rPr>
        <w:t xml:space="preserve"> </w:t>
      </w:r>
    </w:p>
    <w:p w:rsidR="00946D3E" w:rsidRDefault="00946D3E" w:rsidP="00946D3E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6D3E">
        <w:rPr>
          <w:sz w:val="28"/>
          <w:szCs w:val="28"/>
        </w:rPr>
        <w:t xml:space="preserve"> случае, если заявитель является получателем мер социальной поддержки многодетным семьям, предоставляемых в соответствии с Порядком предоставления отдельных мер социальной поддержки </w:t>
      </w:r>
      <w:r w:rsidRPr="00946D3E">
        <w:rPr>
          <w:sz w:val="28"/>
          <w:szCs w:val="28"/>
        </w:rPr>
        <w:lastRenderedPageBreak/>
        <w:t>многодетным семьям</w:t>
      </w:r>
      <w:r w:rsidR="00FD05CF">
        <w:rPr>
          <w:sz w:val="28"/>
          <w:szCs w:val="28"/>
        </w:rPr>
        <w:t xml:space="preserve">, документы, указанные в п. «б» </w:t>
      </w:r>
      <w:proofErr w:type="gramStart"/>
      <w:r w:rsidR="00FD05CF">
        <w:rPr>
          <w:sz w:val="28"/>
          <w:szCs w:val="28"/>
        </w:rPr>
        <w:t>настоящего подпункта</w:t>
      </w:r>
      <w:proofErr w:type="gramEnd"/>
      <w:r w:rsidR="00FD05CF">
        <w:rPr>
          <w:sz w:val="28"/>
          <w:szCs w:val="28"/>
        </w:rPr>
        <w:t xml:space="preserve"> не предоставляются.</w:t>
      </w:r>
    </w:p>
    <w:p w:rsidR="00CE1C49" w:rsidRDefault="001D1711" w:rsidP="00DA19F9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CE1C49" w:rsidRPr="00CE1C49">
        <w:rPr>
          <w:sz w:val="28"/>
          <w:szCs w:val="28"/>
        </w:rPr>
        <w:t xml:space="preserve">Документом, подтверждающим соблюдение условия получения льготы, установленного подпунктом </w:t>
      </w:r>
      <w:r w:rsidR="00CE1C49">
        <w:rPr>
          <w:sz w:val="28"/>
          <w:szCs w:val="28"/>
        </w:rPr>
        <w:t>«б»</w:t>
      </w:r>
      <w:r w:rsidR="00CE1C49" w:rsidRPr="00CE1C49">
        <w:rPr>
          <w:sz w:val="28"/>
          <w:szCs w:val="28"/>
        </w:rPr>
        <w:t xml:space="preserve"> пункта 3 </w:t>
      </w:r>
      <w:proofErr w:type="gramStart"/>
      <w:r w:rsidR="00CE1C49" w:rsidRPr="00CE1C49">
        <w:rPr>
          <w:sz w:val="28"/>
          <w:szCs w:val="28"/>
        </w:rPr>
        <w:t>настоящего Порядка</w:t>
      </w:r>
      <w:proofErr w:type="gramEnd"/>
      <w:r w:rsidR="00CE1C49" w:rsidRPr="00CE1C49">
        <w:rPr>
          <w:sz w:val="28"/>
          <w:szCs w:val="28"/>
        </w:rPr>
        <w:t xml:space="preserve"> является</w:t>
      </w:r>
      <w:r w:rsidR="009C587C">
        <w:rPr>
          <w:sz w:val="28"/>
          <w:szCs w:val="28"/>
        </w:rPr>
        <w:t xml:space="preserve"> </w:t>
      </w:r>
      <w:r w:rsidR="009C587C" w:rsidRPr="009C587C">
        <w:rPr>
          <w:sz w:val="28"/>
          <w:szCs w:val="28"/>
        </w:rPr>
        <w:t>удостоверения многодетной семьи (копия с предъявлением оригинала или нотариально заверенная копия)</w:t>
      </w:r>
    </w:p>
    <w:p w:rsidR="003C0DF3" w:rsidRDefault="003C0DF3" w:rsidP="00900BEA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Налоговый орган предоставляет Льготу </w:t>
      </w:r>
      <w:r w:rsidR="007E2A77">
        <w:rPr>
          <w:sz w:val="28"/>
          <w:szCs w:val="28"/>
        </w:rPr>
        <w:t>после предоставления заявителем документов, указанных в</w:t>
      </w:r>
      <w:r w:rsidR="00D426A0">
        <w:rPr>
          <w:sz w:val="28"/>
          <w:szCs w:val="28"/>
        </w:rPr>
        <w:t xml:space="preserve"> п. 4 настоящего Порядка, а так</w:t>
      </w:r>
      <w:r w:rsidR="007E2A77">
        <w:rPr>
          <w:sz w:val="28"/>
          <w:szCs w:val="28"/>
        </w:rPr>
        <w:t>же соблюдения заявителем условий, указанных в п. 3 Порядка</w:t>
      </w:r>
      <w:r w:rsidR="0016500C">
        <w:rPr>
          <w:sz w:val="28"/>
          <w:szCs w:val="28"/>
        </w:rPr>
        <w:t>;</w:t>
      </w:r>
    </w:p>
    <w:p w:rsidR="00781809" w:rsidRDefault="0016500C" w:rsidP="00B50A28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Налоговый орган отказывает в предоставлении Льготы в случае не предоставления Заявителем</w:t>
      </w:r>
      <w:r w:rsidR="00F932F8">
        <w:rPr>
          <w:sz w:val="28"/>
          <w:szCs w:val="28"/>
        </w:rPr>
        <w:t xml:space="preserve"> документов, указанных в п. 4 настоящего Порядка, а также </w:t>
      </w:r>
      <w:r w:rsidR="00154552">
        <w:rPr>
          <w:sz w:val="28"/>
          <w:szCs w:val="28"/>
        </w:rPr>
        <w:t>не</w:t>
      </w:r>
      <w:r w:rsidR="00F932F8">
        <w:rPr>
          <w:sz w:val="28"/>
          <w:szCs w:val="28"/>
        </w:rPr>
        <w:t>соблюдения заявителем ус</w:t>
      </w:r>
      <w:r w:rsidR="00B50A28">
        <w:rPr>
          <w:sz w:val="28"/>
          <w:szCs w:val="28"/>
        </w:rPr>
        <w:t>ловий, указанных в п. 3 Порядка</w:t>
      </w:r>
    </w:p>
    <w:p w:rsidR="009C531C" w:rsidRPr="00D22689" w:rsidRDefault="009C531C" w:rsidP="00B50A28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Льгота предоставляется с момента принятия налоговым органом решения о предоставлении льготы</w:t>
      </w:r>
      <w:r w:rsidR="00111DD9">
        <w:rPr>
          <w:sz w:val="28"/>
          <w:szCs w:val="28"/>
        </w:rPr>
        <w:t xml:space="preserve"> по момент истечения срока действия </w:t>
      </w:r>
      <w:r w:rsidR="00111DD9" w:rsidRPr="00111DD9">
        <w:rPr>
          <w:sz w:val="28"/>
          <w:szCs w:val="28"/>
        </w:rPr>
        <w:t>удостоверения многодетной семьи</w:t>
      </w:r>
      <w:r w:rsidR="00111DD9">
        <w:rPr>
          <w:sz w:val="28"/>
          <w:szCs w:val="28"/>
        </w:rPr>
        <w:t>.</w:t>
      </w:r>
    </w:p>
    <w:sectPr w:rsidR="009C531C" w:rsidRPr="00D2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A39"/>
    <w:multiLevelType w:val="hybridMultilevel"/>
    <w:tmpl w:val="BD44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2CD6"/>
    <w:multiLevelType w:val="hybridMultilevel"/>
    <w:tmpl w:val="799A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543E"/>
    <w:multiLevelType w:val="multilevel"/>
    <w:tmpl w:val="03BA5E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1FA1097A"/>
    <w:multiLevelType w:val="hybridMultilevel"/>
    <w:tmpl w:val="688E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33717"/>
    <w:multiLevelType w:val="hybridMultilevel"/>
    <w:tmpl w:val="FA16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F5AE3"/>
    <w:multiLevelType w:val="hybridMultilevel"/>
    <w:tmpl w:val="CF36F07E"/>
    <w:lvl w:ilvl="0" w:tplc="AF6E7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45ADF"/>
    <w:multiLevelType w:val="hybridMultilevel"/>
    <w:tmpl w:val="9AB6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32793"/>
    <w:multiLevelType w:val="hybridMultilevel"/>
    <w:tmpl w:val="0F546A32"/>
    <w:lvl w:ilvl="0" w:tplc="94945EB0">
      <w:start w:val="1"/>
      <w:numFmt w:val="decimal"/>
      <w:lvlText w:val="2.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7EC77218"/>
    <w:multiLevelType w:val="multilevel"/>
    <w:tmpl w:val="7840BEA0"/>
    <w:lvl w:ilvl="0">
      <w:start w:val="1"/>
      <w:numFmt w:val="decimal"/>
      <w:lvlText w:val="3.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91"/>
    <w:rsid w:val="00011713"/>
    <w:rsid w:val="00016B0E"/>
    <w:rsid w:val="00016E40"/>
    <w:rsid w:val="0003119C"/>
    <w:rsid w:val="000556BD"/>
    <w:rsid w:val="000567ED"/>
    <w:rsid w:val="00057EAD"/>
    <w:rsid w:val="00057FE8"/>
    <w:rsid w:val="00070896"/>
    <w:rsid w:val="00086E89"/>
    <w:rsid w:val="000942E3"/>
    <w:rsid w:val="000976CB"/>
    <w:rsid w:val="000A53BD"/>
    <w:rsid w:val="000B5393"/>
    <w:rsid w:val="000B7065"/>
    <w:rsid w:val="000D003E"/>
    <w:rsid w:val="000E083D"/>
    <w:rsid w:val="000E5534"/>
    <w:rsid w:val="000F42BF"/>
    <w:rsid w:val="00107FA1"/>
    <w:rsid w:val="00111DD9"/>
    <w:rsid w:val="00132036"/>
    <w:rsid w:val="00132BA7"/>
    <w:rsid w:val="00140E9C"/>
    <w:rsid w:val="001433B5"/>
    <w:rsid w:val="00151B52"/>
    <w:rsid w:val="00153E37"/>
    <w:rsid w:val="00154552"/>
    <w:rsid w:val="0016500C"/>
    <w:rsid w:val="0017198D"/>
    <w:rsid w:val="001763F3"/>
    <w:rsid w:val="00182A5A"/>
    <w:rsid w:val="00183F5C"/>
    <w:rsid w:val="00183FAC"/>
    <w:rsid w:val="00184FEE"/>
    <w:rsid w:val="001850A7"/>
    <w:rsid w:val="001853F3"/>
    <w:rsid w:val="00190EDC"/>
    <w:rsid w:val="00195F25"/>
    <w:rsid w:val="001A4143"/>
    <w:rsid w:val="001B2933"/>
    <w:rsid w:val="001C0316"/>
    <w:rsid w:val="001D1711"/>
    <w:rsid w:val="001D6F28"/>
    <w:rsid w:val="001E38F1"/>
    <w:rsid w:val="001F2C97"/>
    <w:rsid w:val="001F5406"/>
    <w:rsid w:val="00203869"/>
    <w:rsid w:val="0020653E"/>
    <w:rsid w:val="002330F2"/>
    <w:rsid w:val="00247D10"/>
    <w:rsid w:val="002560DE"/>
    <w:rsid w:val="00256153"/>
    <w:rsid w:val="002562E2"/>
    <w:rsid w:val="00257C53"/>
    <w:rsid w:val="002630B2"/>
    <w:rsid w:val="00271509"/>
    <w:rsid w:val="002816CA"/>
    <w:rsid w:val="00285EB4"/>
    <w:rsid w:val="0029602B"/>
    <w:rsid w:val="002965AA"/>
    <w:rsid w:val="002C615E"/>
    <w:rsid w:val="002D7EB5"/>
    <w:rsid w:val="002E2088"/>
    <w:rsid w:val="002F1AC5"/>
    <w:rsid w:val="002F1F3B"/>
    <w:rsid w:val="002F28F8"/>
    <w:rsid w:val="00305D73"/>
    <w:rsid w:val="003127A6"/>
    <w:rsid w:val="0031661F"/>
    <w:rsid w:val="003260A9"/>
    <w:rsid w:val="003302A7"/>
    <w:rsid w:val="00335A16"/>
    <w:rsid w:val="00336005"/>
    <w:rsid w:val="00344496"/>
    <w:rsid w:val="00355285"/>
    <w:rsid w:val="00362436"/>
    <w:rsid w:val="00364E15"/>
    <w:rsid w:val="0038587B"/>
    <w:rsid w:val="003865FE"/>
    <w:rsid w:val="003A119A"/>
    <w:rsid w:val="003B37DB"/>
    <w:rsid w:val="003B4B17"/>
    <w:rsid w:val="003B65C8"/>
    <w:rsid w:val="003C0DF3"/>
    <w:rsid w:val="003C4F9E"/>
    <w:rsid w:val="003F08EC"/>
    <w:rsid w:val="003F4E6E"/>
    <w:rsid w:val="004124D6"/>
    <w:rsid w:val="00435E8C"/>
    <w:rsid w:val="0045137D"/>
    <w:rsid w:val="004648D9"/>
    <w:rsid w:val="00483200"/>
    <w:rsid w:val="00487B31"/>
    <w:rsid w:val="00497C38"/>
    <w:rsid w:val="004A0DFD"/>
    <w:rsid w:val="004A1C02"/>
    <w:rsid w:val="004A3352"/>
    <w:rsid w:val="004A53C8"/>
    <w:rsid w:val="004B28A0"/>
    <w:rsid w:val="004D2657"/>
    <w:rsid w:val="004D4FF7"/>
    <w:rsid w:val="004D6C2D"/>
    <w:rsid w:val="004E3F22"/>
    <w:rsid w:val="004F0934"/>
    <w:rsid w:val="00512A96"/>
    <w:rsid w:val="005319D0"/>
    <w:rsid w:val="00536203"/>
    <w:rsid w:val="00543FFD"/>
    <w:rsid w:val="00591F5A"/>
    <w:rsid w:val="00595EC5"/>
    <w:rsid w:val="005A73AE"/>
    <w:rsid w:val="005B150C"/>
    <w:rsid w:val="005B173D"/>
    <w:rsid w:val="005B3AEA"/>
    <w:rsid w:val="005C0087"/>
    <w:rsid w:val="005C281E"/>
    <w:rsid w:val="005C4330"/>
    <w:rsid w:val="005F5FC4"/>
    <w:rsid w:val="00607EDD"/>
    <w:rsid w:val="006117B7"/>
    <w:rsid w:val="00621343"/>
    <w:rsid w:val="006322F8"/>
    <w:rsid w:val="006361D2"/>
    <w:rsid w:val="0063767D"/>
    <w:rsid w:val="00642A9C"/>
    <w:rsid w:val="00654CCE"/>
    <w:rsid w:val="00666767"/>
    <w:rsid w:val="006678F3"/>
    <w:rsid w:val="006764DC"/>
    <w:rsid w:val="006A01CB"/>
    <w:rsid w:val="006B4C49"/>
    <w:rsid w:val="006E0B62"/>
    <w:rsid w:val="006F0E01"/>
    <w:rsid w:val="00701F6D"/>
    <w:rsid w:val="007078CC"/>
    <w:rsid w:val="00741E49"/>
    <w:rsid w:val="0075464C"/>
    <w:rsid w:val="00762073"/>
    <w:rsid w:val="00774087"/>
    <w:rsid w:val="007748F9"/>
    <w:rsid w:val="00781809"/>
    <w:rsid w:val="00783ECB"/>
    <w:rsid w:val="00790C41"/>
    <w:rsid w:val="007A08FD"/>
    <w:rsid w:val="007A23A8"/>
    <w:rsid w:val="007A4033"/>
    <w:rsid w:val="007B56FF"/>
    <w:rsid w:val="007C2F79"/>
    <w:rsid w:val="007E2A77"/>
    <w:rsid w:val="007F2B67"/>
    <w:rsid w:val="008170D5"/>
    <w:rsid w:val="00825BB7"/>
    <w:rsid w:val="0082664A"/>
    <w:rsid w:val="00834A04"/>
    <w:rsid w:val="00835D0F"/>
    <w:rsid w:val="00843796"/>
    <w:rsid w:val="00843FE0"/>
    <w:rsid w:val="008451EC"/>
    <w:rsid w:val="0085643D"/>
    <w:rsid w:val="00877790"/>
    <w:rsid w:val="00894DD4"/>
    <w:rsid w:val="008A01D8"/>
    <w:rsid w:val="008A1B87"/>
    <w:rsid w:val="008A4630"/>
    <w:rsid w:val="008B3396"/>
    <w:rsid w:val="008C3AE7"/>
    <w:rsid w:val="008C4ED9"/>
    <w:rsid w:val="008D4C23"/>
    <w:rsid w:val="008E37C7"/>
    <w:rsid w:val="008F191D"/>
    <w:rsid w:val="00900BEA"/>
    <w:rsid w:val="00901542"/>
    <w:rsid w:val="009424D7"/>
    <w:rsid w:val="009432BD"/>
    <w:rsid w:val="00944D55"/>
    <w:rsid w:val="00946D3E"/>
    <w:rsid w:val="00991ABC"/>
    <w:rsid w:val="009A3694"/>
    <w:rsid w:val="009C531C"/>
    <w:rsid w:val="009C587C"/>
    <w:rsid w:val="009D2EAF"/>
    <w:rsid w:val="009D3A86"/>
    <w:rsid w:val="009D7EE0"/>
    <w:rsid w:val="009E4812"/>
    <w:rsid w:val="00A035D3"/>
    <w:rsid w:val="00A13437"/>
    <w:rsid w:val="00A274F9"/>
    <w:rsid w:val="00A31B40"/>
    <w:rsid w:val="00A7230B"/>
    <w:rsid w:val="00A72A88"/>
    <w:rsid w:val="00A80FDD"/>
    <w:rsid w:val="00A93A4B"/>
    <w:rsid w:val="00A95545"/>
    <w:rsid w:val="00AA7577"/>
    <w:rsid w:val="00AB4BF4"/>
    <w:rsid w:val="00AC0196"/>
    <w:rsid w:val="00AC69E7"/>
    <w:rsid w:val="00AD1A2D"/>
    <w:rsid w:val="00AE688A"/>
    <w:rsid w:val="00AF0075"/>
    <w:rsid w:val="00B059EF"/>
    <w:rsid w:val="00B15FB5"/>
    <w:rsid w:val="00B310F4"/>
    <w:rsid w:val="00B4487D"/>
    <w:rsid w:val="00B50A28"/>
    <w:rsid w:val="00B6615C"/>
    <w:rsid w:val="00B7173F"/>
    <w:rsid w:val="00B75ABC"/>
    <w:rsid w:val="00B80C85"/>
    <w:rsid w:val="00B82479"/>
    <w:rsid w:val="00B83696"/>
    <w:rsid w:val="00B83E3D"/>
    <w:rsid w:val="00B96EB0"/>
    <w:rsid w:val="00BA3952"/>
    <w:rsid w:val="00BA595D"/>
    <w:rsid w:val="00BC6AE1"/>
    <w:rsid w:val="00C0241B"/>
    <w:rsid w:val="00C03C84"/>
    <w:rsid w:val="00C14185"/>
    <w:rsid w:val="00C2778D"/>
    <w:rsid w:val="00C35563"/>
    <w:rsid w:val="00C45308"/>
    <w:rsid w:val="00C600D5"/>
    <w:rsid w:val="00C6078A"/>
    <w:rsid w:val="00C63658"/>
    <w:rsid w:val="00C75406"/>
    <w:rsid w:val="00C76AC9"/>
    <w:rsid w:val="00C77142"/>
    <w:rsid w:val="00C87E2E"/>
    <w:rsid w:val="00C941A6"/>
    <w:rsid w:val="00CC54CC"/>
    <w:rsid w:val="00CD60B4"/>
    <w:rsid w:val="00CE1C49"/>
    <w:rsid w:val="00D0604A"/>
    <w:rsid w:val="00D06E7F"/>
    <w:rsid w:val="00D22689"/>
    <w:rsid w:val="00D27CCA"/>
    <w:rsid w:val="00D31F33"/>
    <w:rsid w:val="00D426A0"/>
    <w:rsid w:val="00D66866"/>
    <w:rsid w:val="00D9338A"/>
    <w:rsid w:val="00DA19F9"/>
    <w:rsid w:val="00DB1755"/>
    <w:rsid w:val="00DE1DDF"/>
    <w:rsid w:val="00DF288D"/>
    <w:rsid w:val="00DF6E29"/>
    <w:rsid w:val="00E01A97"/>
    <w:rsid w:val="00E31E56"/>
    <w:rsid w:val="00E33FC8"/>
    <w:rsid w:val="00E3520F"/>
    <w:rsid w:val="00E47B9C"/>
    <w:rsid w:val="00E74892"/>
    <w:rsid w:val="00E964AC"/>
    <w:rsid w:val="00EA37B1"/>
    <w:rsid w:val="00EB3793"/>
    <w:rsid w:val="00EE1F87"/>
    <w:rsid w:val="00F000AF"/>
    <w:rsid w:val="00F04B7B"/>
    <w:rsid w:val="00F15B6F"/>
    <w:rsid w:val="00F17EBC"/>
    <w:rsid w:val="00F21CCC"/>
    <w:rsid w:val="00F223D5"/>
    <w:rsid w:val="00F31CCA"/>
    <w:rsid w:val="00F43491"/>
    <w:rsid w:val="00F6055F"/>
    <w:rsid w:val="00F645DD"/>
    <w:rsid w:val="00F932F8"/>
    <w:rsid w:val="00F97E96"/>
    <w:rsid w:val="00FA3EF0"/>
    <w:rsid w:val="00FC2007"/>
    <w:rsid w:val="00FC70BC"/>
    <w:rsid w:val="00FD05CF"/>
    <w:rsid w:val="00FD144F"/>
    <w:rsid w:val="00FD185B"/>
    <w:rsid w:val="00FE40CF"/>
    <w:rsid w:val="00FF0B85"/>
    <w:rsid w:val="00FF2829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D6E5"/>
  <w15:docId w15:val="{A734AD7C-05D0-4BD3-B333-43D6FA4A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8F3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78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6678F3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6678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">
    <w:name w:val="s1"/>
    <w:rsid w:val="00057FE8"/>
  </w:style>
  <w:style w:type="character" w:customStyle="1" w:styleId="blk">
    <w:name w:val="blk"/>
    <w:basedOn w:val="a0"/>
    <w:rsid w:val="00B80C85"/>
  </w:style>
  <w:style w:type="paragraph" w:customStyle="1" w:styleId="11">
    <w:name w:val="Знак Знак1 Знак"/>
    <w:basedOn w:val="a"/>
    <w:rsid w:val="001F2C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uiPriority w:val="99"/>
    <w:unhideWhenUsed/>
    <w:rsid w:val="00BC6AE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3A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3A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Пользователь</cp:lastModifiedBy>
  <cp:revision>289</cp:revision>
  <cp:lastPrinted>2018-11-27T07:25:00Z</cp:lastPrinted>
  <dcterms:created xsi:type="dcterms:W3CDTF">2017-09-28T01:12:00Z</dcterms:created>
  <dcterms:modified xsi:type="dcterms:W3CDTF">2018-11-28T02:41:00Z</dcterms:modified>
</cp:coreProperties>
</file>